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2A06CA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2A06CA">
        <w:rPr>
          <w:rFonts w:hint="eastAsia"/>
          <w:color w:val="0070C0"/>
          <w:u w:val="wave"/>
        </w:rPr>
        <w:t>※別紙</w:t>
      </w:r>
      <w:r w:rsidR="00482FE2" w:rsidRPr="002A06CA">
        <w:rPr>
          <w:rFonts w:hint="eastAsia"/>
          <w:color w:val="0070C0"/>
          <w:u w:val="wave"/>
        </w:rPr>
        <w:t>４</w:t>
      </w:r>
      <w:r w:rsidRPr="002A06CA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2A06CA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2A06CA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2A06CA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2A06CA">
        <w:rPr>
          <w:rFonts w:hint="eastAsia"/>
          <w:color w:val="0070C0"/>
          <w:sz w:val="21"/>
        </w:rPr>
        <w:t>MS</w:t>
      </w:r>
      <w:r w:rsidR="005906C4" w:rsidRPr="002A06CA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30036F3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2A06CA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1441F5" w:rsidRPr="002A06CA">
        <w:rPr>
          <w:rFonts w:ascii="ＭＳ ゴシック" w:eastAsia="ＭＳ ゴシック" w:hAnsi="ＭＳ ゴシック" w:hint="eastAsia"/>
          <w:color w:val="0070C0"/>
          <w:u w:val="single"/>
        </w:rPr>
        <w:t>１は</w:t>
      </w:r>
      <w:r w:rsidRPr="002A06CA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2A06CA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2A06CA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2A06CA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29F8B62F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（例：巣ごもり需要増、非接触型ビジネス</w:t>
      </w:r>
      <w:r>
        <w:rPr>
          <w:rFonts w:hint="eastAsia"/>
          <w:color w:val="0070C0"/>
        </w:rPr>
        <w:t>の必要性</w:t>
      </w:r>
      <w:r w:rsidRPr="00D23B09">
        <w:rPr>
          <w:rFonts w:hint="eastAsia"/>
          <w:color w:val="0070C0"/>
        </w:rPr>
        <w:t>）</w:t>
      </w:r>
    </w:p>
    <w:p w14:paraId="16285F10" w14:textId="55734DE4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（例：カーボンゼロ）</w:t>
      </w:r>
    </w:p>
    <w:p w14:paraId="284A759E" w14:textId="55975C8D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D23B09">
        <w:rPr>
          <w:rFonts w:hint="eastAsia"/>
          <w:color w:val="0070C0"/>
        </w:rPr>
        <w:t>レジ</w:t>
      </w:r>
      <w:r w:rsidRPr="00D23B09">
        <w:rPr>
          <w:rFonts w:hint="eastAsia"/>
          <w:color w:val="0070C0"/>
        </w:rPr>
        <w:t>袋有料化）</w:t>
      </w:r>
    </w:p>
    <w:p w14:paraId="40F611F1" w14:textId="3F992574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（例：ヨーロッパ</w:t>
      </w:r>
      <w:r w:rsidR="00FD4B99">
        <w:rPr>
          <w:rFonts w:hint="eastAsia"/>
          <w:color w:val="0070C0"/>
        </w:rPr>
        <w:t>が</w:t>
      </w:r>
      <w:r w:rsidR="00D23B09">
        <w:rPr>
          <w:rFonts w:hint="eastAsia"/>
          <w:color w:val="0070C0"/>
        </w:rPr>
        <w:t>2</w:t>
      </w:r>
      <w:r w:rsidR="00D23B09">
        <w:rPr>
          <w:color w:val="0070C0"/>
        </w:rPr>
        <w:t>0xx</w:t>
      </w:r>
      <w:r w:rsidR="00D23B09">
        <w:rPr>
          <w:rFonts w:hint="eastAsia"/>
          <w:color w:val="0070C0"/>
        </w:rPr>
        <w:t>までに火力発電廃止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5FBD85D7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また、研究開発前後での技術等の違いやその新規性・独創性ならびに革新性がわかるように、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p w14:paraId="4CADA395" w14:textId="154D0737" w:rsidR="00382334" w:rsidRDefault="00382334" w:rsidP="004606B7">
      <w:pPr>
        <w:ind w:rightChars="164" w:right="394"/>
        <w:rPr>
          <w:color w:val="0070C0"/>
        </w:rPr>
      </w:pPr>
    </w:p>
    <w:p w14:paraId="471A7CE8" w14:textId="5E36A566" w:rsidR="00406B7F" w:rsidRPr="0038372D" w:rsidRDefault="00406B7F" w:rsidP="004606B7">
      <w:pPr>
        <w:ind w:rightChars="164" w:right="394"/>
        <w:rPr>
          <w:color w:val="0070C0"/>
        </w:rPr>
      </w:pPr>
    </w:p>
    <w:p w14:paraId="71742114" w14:textId="34454F83" w:rsidR="00406B7F" w:rsidRDefault="00406B7F" w:rsidP="004606B7">
      <w:pPr>
        <w:ind w:rightChars="164" w:right="394"/>
        <w:rPr>
          <w:color w:val="0070C0"/>
        </w:rPr>
      </w:pPr>
    </w:p>
    <w:p w14:paraId="620827C2" w14:textId="6DEA2F24" w:rsidR="003C4440" w:rsidRDefault="003C4440" w:rsidP="004606B7">
      <w:pPr>
        <w:ind w:rightChars="164" w:right="394"/>
        <w:rPr>
          <w:color w:val="0070C0"/>
        </w:rPr>
      </w:pPr>
    </w:p>
    <w:p w14:paraId="4C1F66F9" w14:textId="77777777" w:rsidR="003C4440" w:rsidRDefault="003C4440" w:rsidP="004606B7">
      <w:pPr>
        <w:ind w:rightChars="164" w:right="394"/>
        <w:rPr>
          <w:color w:val="0070C0"/>
        </w:rPr>
      </w:pPr>
    </w:p>
    <w:p w14:paraId="3DEC0995" w14:textId="77777777" w:rsidR="00406B7F" w:rsidRPr="00CC635B" w:rsidRDefault="00406B7F" w:rsidP="004606B7">
      <w:pPr>
        <w:ind w:rightChars="164" w:right="394"/>
        <w:rPr>
          <w:color w:val="0070C0"/>
        </w:rPr>
      </w:pPr>
    </w:p>
    <w:p w14:paraId="03DFDB30" w14:textId="3DE86CF2" w:rsidR="00406B7F" w:rsidRDefault="00406B7F" w:rsidP="004606B7">
      <w:pPr>
        <w:ind w:rightChars="164" w:right="394"/>
        <w:rPr>
          <w:color w:val="0070C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394"/>
      </w:tblGrid>
      <w:tr w:rsidR="00406B7F" w:rsidRPr="006A399F" w14:paraId="2B8FD96C" w14:textId="77777777" w:rsidTr="006B3DD0">
        <w:trPr>
          <w:cantSplit/>
          <w:trHeight w:val="334"/>
        </w:trPr>
        <w:tc>
          <w:tcPr>
            <w:tcW w:w="3969" w:type="dxa"/>
            <w:shd w:val="clear" w:color="auto" w:fill="auto"/>
          </w:tcPr>
          <w:p w14:paraId="0CECD9C6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394" w:type="dxa"/>
            <w:shd w:val="clear" w:color="auto" w:fill="auto"/>
          </w:tcPr>
          <w:p w14:paraId="756B2C4F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6B3DD0">
        <w:trPr>
          <w:cantSplit/>
          <w:trHeight w:val="2359"/>
        </w:trPr>
        <w:tc>
          <w:tcPr>
            <w:tcW w:w="3969" w:type="dxa"/>
            <w:shd w:val="clear" w:color="auto" w:fill="auto"/>
          </w:tcPr>
          <w:p w14:paraId="4894CE7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44FC718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6BA72F55" w14:textId="77777777" w:rsidR="00995791" w:rsidRPr="0035209C" w:rsidRDefault="002E312A" w:rsidP="00995791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995791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 w:rsidR="00995791">
        <w:rPr>
          <w:rFonts w:ascii="ＭＳ ゴシック" w:eastAsia="ＭＳ ゴシック" w:hAnsi="ＭＳ ゴシック" w:hint="eastAsia"/>
          <w:color w:val="000000"/>
        </w:rPr>
        <w:t>２</w:t>
      </w:r>
      <w:r w:rsidR="00995791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995791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995791">
        <w:rPr>
          <w:rFonts w:ascii="ＭＳ ゴシック" w:eastAsia="ＭＳ ゴシック" w:hAnsi="ＭＳ ゴシック" w:hint="eastAsia"/>
          <w:color w:val="000000"/>
        </w:rPr>
        <w:t>目標達成に向けた研究項目の設定</w:t>
      </w:r>
      <w:bookmarkEnd w:id="0"/>
    </w:p>
    <w:p w14:paraId="07CFC9DE" w14:textId="77777777" w:rsidR="00995791" w:rsidRDefault="00995791" w:rsidP="00995791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>
        <w:rPr>
          <w:rFonts w:hint="eastAsia"/>
          <w:color w:val="000000"/>
        </w:rPr>
        <w:t>目標の達成に向けた</w:t>
      </w:r>
      <w:r w:rsidRPr="0035209C">
        <w:rPr>
          <w:rFonts w:hint="eastAsia"/>
          <w:color w:val="000000"/>
        </w:rPr>
        <w:t>研究項目</w:t>
      </w:r>
      <w:r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>
        <w:rPr>
          <w:rFonts w:hint="eastAsia"/>
          <w:color w:val="000000"/>
        </w:rPr>
        <w:t>その課題の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>
        <w:rPr>
          <w:rFonts w:hint="eastAsia"/>
          <w:color w:val="000000"/>
        </w:rPr>
        <w:t>。</w:t>
      </w:r>
    </w:p>
    <w:p w14:paraId="497FF209" w14:textId="77777777" w:rsidR="00995791" w:rsidRPr="0035209C" w:rsidRDefault="00995791" w:rsidP="00995791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995791" w14:paraId="7CAFCF36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1970" w14:textId="77777777" w:rsidR="00995791" w:rsidRPr="0035209C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DB32E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  <w:tr w:rsidR="00995791" w14:paraId="30A08975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AD5335" w14:textId="77777777" w:rsidR="00995791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5E1D8D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19C6222D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・研究項目1-1</w:t>
      </w:r>
    </w:p>
    <w:p w14:paraId="6119D590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・解決方法</w:t>
      </w:r>
    </w:p>
    <w:p w14:paraId="3722DE83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・実施方法</w:t>
      </w:r>
    </w:p>
    <w:p w14:paraId="4FBF2254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・担当機関</w:t>
      </w:r>
    </w:p>
    <w:p w14:paraId="7294C914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・研究項目1-2</w:t>
      </w:r>
    </w:p>
    <w:p w14:paraId="50F2F8EE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・○○・・・</w:t>
      </w:r>
    </w:p>
    <w:p w14:paraId="14449542" w14:textId="77777777" w:rsidR="00995791" w:rsidRDefault="00995791" w:rsidP="00995791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995791" w14:paraId="0F11FE0C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D3CE" w14:textId="77777777" w:rsidR="00995791" w:rsidRPr="0035209C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B03C9D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  <w:tr w:rsidR="00995791" w14:paraId="43E74D3F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4BCFE0" w14:textId="77777777" w:rsidR="00995791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72A316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1B8B43F4" w14:textId="77777777" w:rsidR="00995791" w:rsidRDefault="00995791" w:rsidP="00995791">
      <w:pPr>
        <w:ind w:rightChars="164" w:right="394"/>
        <w:rPr>
          <w:color w:val="000000"/>
        </w:rPr>
      </w:pPr>
    </w:p>
    <w:p w14:paraId="48BAA7DB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・研究項目2-1</w:t>
      </w:r>
    </w:p>
    <w:p w14:paraId="3BC64996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・解決方法</w:t>
      </w:r>
    </w:p>
    <w:p w14:paraId="4101CED7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・実施方法</w:t>
      </w:r>
    </w:p>
    <w:p w14:paraId="7D68F5A7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・担当機関</w:t>
      </w:r>
    </w:p>
    <w:p w14:paraId="3EA508EB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</w:p>
    <w:p w14:paraId="5C5405F2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</w:t>
      </w:r>
      <w:r w:rsidRPr="00F33375">
        <w:rPr>
          <w:rFonts w:ascii="ＭＳ 明朝" w:hAnsi="ＭＳ 明朝"/>
        </w:rPr>
        <w:t>2</w:t>
      </w:r>
      <w:r w:rsidRPr="00F33375">
        <w:rPr>
          <w:rFonts w:ascii="ＭＳ 明朝" w:hAnsi="ＭＳ 明朝" w:hint="eastAsia"/>
        </w:rPr>
        <w:t>-2</w:t>
      </w:r>
    </w:p>
    <w:p w14:paraId="1E75084E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・○○・・・</w:t>
      </w:r>
    </w:p>
    <w:p w14:paraId="0ACC67B0" w14:textId="77777777" w:rsidR="00995791" w:rsidRPr="006164AF" w:rsidRDefault="00995791" w:rsidP="00995791">
      <w:pPr>
        <w:ind w:rightChars="164" w:right="394" w:firstLineChars="100" w:firstLine="220"/>
        <w:rPr>
          <w:color w:val="0070C0"/>
          <w:sz w:val="22"/>
        </w:rPr>
      </w:pPr>
    </w:p>
    <w:p w14:paraId="5EB28C20" w14:textId="77777777" w:rsidR="00995791" w:rsidRDefault="00995791" w:rsidP="00995791">
      <w:pPr>
        <w:ind w:rightChars="164" w:right="394" w:firstLineChars="100" w:firstLine="220"/>
        <w:rPr>
          <w:color w:val="000000"/>
          <w:sz w:val="22"/>
        </w:rPr>
      </w:pPr>
    </w:p>
    <w:p w14:paraId="02B68284" w14:textId="77777777" w:rsidR="00995791" w:rsidRDefault="00995791" w:rsidP="00995791">
      <w:pPr>
        <w:ind w:rightChars="164" w:right="394" w:firstLineChars="100" w:firstLine="220"/>
        <w:rPr>
          <w:color w:val="000000"/>
          <w:sz w:val="22"/>
        </w:rPr>
      </w:pPr>
    </w:p>
    <w:p w14:paraId="2EB9C218" w14:textId="77777777" w:rsidR="00995791" w:rsidRPr="0035209C" w:rsidRDefault="00995791" w:rsidP="00995791">
      <w:pPr>
        <w:ind w:rightChars="164" w:right="394" w:firstLineChars="100" w:firstLine="220"/>
        <w:rPr>
          <w:color w:val="000000"/>
        </w:rPr>
      </w:pPr>
      <w:r>
        <w:rPr>
          <w:rFonts w:hint="eastAsia"/>
          <w:color w:val="000000"/>
          <w:sz w:val="22"/>
        </w:rPr>
        <w:t>※</w:t>
      </w:r>
      <w:r w:rsidRPr="0035209C">
        <w:rPr>
          <w:rFonts w:hint="eastAsia"/>
          <w:color w:val="000000"/>
          <w:sz w:val="22"/>
        </w:rPr>
        <w:t>項目が足りない場合はコピーして追加してください。</w:t>
      </w:r>
    </w:p>
    <w:p w14:paraId="61A739F2" w14:textId="2757D8C8" w:rsidR="00382334" w:rsidRPr="0035209C" w:rsidRDefault="00382334" w:rsidP="00995791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C6C2344" w14:textId="77777777" w:rsidR="002B0E17" w:rsidRPr="0035209C" w:rsidRDefault="002B0E17" w:rsidP="002B0E1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BF68FD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3D066D97" w:rsidR="006164AF" w:rsidRDefault="00382334" w:rsidP="006164AF">
            <w:pPr>
              <w:ind w:rightChars="-1" w:right="-2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 w:rsidR="0085498F">
              <w:rPr>
                <w:rFonts w:hint="eastAsia"/>
                <w:color w:val="000000"/>
                <w:sz w:val="16"/>
                <w:szCs w:val="16"/>
              </w:rPr>
              <w:t>4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5209C" w:rsidRDefault="00382334" w:rsidP="006164AF">
            <w:pPr>
              <w:ind w:rightChars="-1" w:right="-2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361E8BAC" w:rsidR="006164AF" w:rsidRPr="00BF68FD" w:rsidRDefault="00382334" w:rsidP="00BF68FD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85498F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BF68FD" w:rsidRDefault="00382334" w:rsidP="00BF68FD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74EE5423" w:rsidR="006164AF" w:rsidRPr="00BF68FD" w:rsidRDefault="00382334" w:rsidP="00BF68FD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85498F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BF68FD" w:rsidRDefault="00382334" w:rsidP="00BF68FD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BF68FD" w:rsidRDefault="00382334" w:rsidP="00BF68FD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BF68FD" w:rsidRDefault="00382334" w:rsidP="00BF68FD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BF68FD" w:rsidRDefault="00382334" w:rsidP="00BF68FD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85498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85498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85498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F33375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33375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85498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85498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85498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77777777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14E72523" w:rsidR="003C4440" w:rsidRPr="003C4440" w:rsidRDefault="003C4440" w:rsidP="003C4440">
      <w:pPr>
        <w:ind w:rightChars="164" w:right="394"/>
        <w:rPr>
          <w:color w:val="0070C0"/>
        </w:rPr>
      </w:pPr>
    </w:p>
    <w:p w14:paraId="38AC75E9" w14:textId="4B344782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2FA8143A" w14:textId="5E1CD248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12BBEC80" w14:textId="4E6CA3E5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8D86747" w14:textId="77777777" w:rsidR="007F729B" w:rsidRPr="003806B2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36C98143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４（２）事業化スケジュール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15E91A88" w:rsidR="002A5C91" w:rsidRPr="00BF68FD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85498F"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  <w:r w:rsidR="003806B2"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5613C08B" w:rsidR="002A5C91" w:rsidRPr="00BF68FD" w:rsidRDefault="002A5C91" w:rsidP="0085498F">
            <w:pPr>
              <w:widowControl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BF68FD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BF68FD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BF68FD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BF68FD" w:rsidRDefault="0085498F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BF68FD" w:rsidRDefault="0085498F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4CA79A7" w14:textId="77777777" w:rsidTr="00B25247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B3E89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AD94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F160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D913D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9CAEB" w14:textId="77777777" w:rsidR="00382334" w:rsidRPr="00BF68FD" w:rsidRDefault="00382334" w:rsidP="00BF68FD">
            <w:pPr>
              <w:overflowPunct w:val="0"/>
              <w:adjustRightInd w:val="0"/>
              <w:ind w:rightChars="135" w:right="32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 w:hint="eastAsia"/>
                <w:color w:val="000000"/>
              </w:rPr>
              <w:t>*</w:t>
            </w:r>
            <w:r w:rsidRPr="00BF68FD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89D1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F7185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2C00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D95AD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/>
                <w:color w:val="000000"/>
              </w:rPr>
              <w:t>**</w:t>
            </w:r>
            <w:r w:rsidRPr="00BF68FD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3CC1D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/>
                <w:color w:val="000000"/>
              </w:rPr>
              <w:t>***</w:t>
            </w:r>
            <w:r w:rsidRPr="00BF68FD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B25247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6AD99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6FDE855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6AF6F98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5358EB3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544846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097708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F33375" w:rsidRDefault="00382334" w:rsidP="004606B7">
      <w:pPr>
        <w:ind w:rightChars="164" w:right="394"/>
        <w:rPr>
          <w:color w:val="0070C0"/>
          <w:sz w:val="22"/>
        </w:rPr>
      </w:pPr>
      <w:r w:rsidRPr="00F33375">
        <w:rPr>
          <w:rFonts w:hint="eastAsia"/>
          <w:color w:val="0070C0"/>
          <w:sz w:val="22"/>
        </w:rPr>
        <w:t>※製品等が複数ある場合は、製品等ごとに</w:t>
      </w:r>
      <w:r w:rsidR="007B57D5" w:rsidRPr="00F33375">
        <w:rPr>
          <w:rFonts w:hint="eastAsia"/>
          <w:color w:val="0070C0"/>
          <w:sz w:val="22"/>
        </w:rPr>
        <w:t>記入</w:t>
      </w:r>
      <w:r w:rsidRPr="00F33375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F33375" w:rsidRDefault="00382334" w:rsidP="004606B7">
      <w:pPr>
        <w:pStyle w:val="af1"/>
        <w:ind w:rightChars="164" w:right="394" w:firstLineChars="0" w:firstLine="0"/>
        <w:rPr>
          <w:color w:val="0070C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F33375" w:rsidRDefault="00382334" w:rsidP="004606B7">
      <w:pPr>
        <w:pStyle w:val="11pt"/>
        <w:ind w:rightChars="164" w:right="394"/>
        <w:rPr>
          <w:color w:val="0070C0"/>
        </w:rPr>
      </w:pPr>
      <w:r w:rsidRPr="00F33375">
        <w:rPr>
          <w:rFonts w:hint="eastAsia"/>
          <w:color w:val="0070C0"/>
        </w:rPr>
        <w:t>※適宜、行を追加・削除してくだ</w:t>
      </w:r>
      <w:r w:rsidR="00613ED7" w:rsidRPr="00F33375">
        <w:rPr>
          <w:rFonts w:hint="eastAsia"/>
          <w:color w:val="0070C0"/>
        </w:rPr>
        <w:t>さい。</w:t>
      </w:r>
    </w:p>
    <w:sectPr w:rsidR="0035209C" w:rsidRPr="00F33375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7297472">
    <w:abstractNumId w:val="0"/>
  </w:num>
  <w:num w:numId="2" w16cid:durableId="1225337836">
    <w:abstractNumId w:val="1"/>
  </w:num>
  <w:num w:numId="3" w16cid:durableId="1762142074">
    <w:abstractNumId w:val="3"/>
  </w:num>
  <w:num w:numId="4" w16cid:durableId="100612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76265"/>
    <w:rsid w:val="00080035"/>
    <w:rsid w:val="000A762B"/>
    <w:rsid w:val="000C595A"/>
    <w:rsid w:val="000D5461"/>
    <w:rsid w:val="001120AA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06CA"/>
    <w:rsid w:val="002A38BB"/>
    <w:rsid w:val="002A5C91"/>
    <w:rsid w:val="002B0E17"/>
    <w:rsid w:val="002B57C7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6012"/>
    <w:rsid w:val="00535C3A"/>
    <w:rsid w:val="005672EC"/>
    <w:rsid w:val="00582EA7"/>
    <w:rsid w:val="00586B9F"/>
    <w:rsid w:val="00587646"/>
    <w:rsid w:val="005906C4"/>
    <w:rsid w:val="00590E1C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399F"/>
    <w:rsid w:val="006D6DA4"/>
    <w:rsid w:val="006F6EF8"/>
    <w:rsid w:val="00704858"/>
    <w:rsid w:val="00726194"/>
    <w:rsid w:val="00736D67"/>
    <w:rsid w:val="00774723"/>
    <w:rsid w:val="0078169B"/>
    <w:rsid w:val="007A54B2"/>
    <w:rsid w:val="007B57D5"/>
    <w:rsid w:val="007C7380"/>
    <w:rsid w:val="007D115E"/>
    <w:rsid w:val="007E6F6E"/>
    <w:rsid w:val="007F729B"/>
    <w:rsid w:val="00824250"/>
    <w:rsid w:val="00846DC7"/>
    <w:rsid w:val="0085498F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64EBD"/>
    <w:rsid w:val="00995791"/>
    <w:rsid w:val="009B0540"/>
    <w:rsid w:val="009D4F7B"/>
    <w:rsid w:val="00A0559F"/>
    <w:rsid w:val="00A62E06"/>
    <w:rsid w:val="00A64085"/>
    <w:rsid w:val="00B25247"/>
    <w:rsid w:val="00B514ED"/>
    <w:rsid w:val="00BC0B09"/>
    <w:rsid w:val="00BD2E6B"/>
    <w:rsid w:val="00BE0EF2"/>
    <w:rsid w:val="00BF68FD"/>
    <w:rsid w:val="00C07B78"/>
    <w:rsid w:val="00C26633"/>
    <w:rsid w:val="00C45572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33375"/>
    <w:rsid w:val="00F4125A"/>
    <w:rsid w:val="00F9473C"/>
    <w:rsid w:val="00F95C08"/>
    <w:rsid w:val="00FD4B9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>
      <v:textbox inset="5.85pt,.7pt,5.85pt,.7pt"/>
    </o:shapedefaults>
    <o:shapelayout v:ext="edit">
      <o:idmap v:ext="edit" data="1"/>
      <o:rules v:ext="edit">
        <o:r id="V:Rule6" type="connector" idref="#_x0000_s1049"/>
        <o:r id="V:Rule7" type="connector" idref="#_x0000_s1046"/>
        <o:r id="V:Rule8" type="connector" idref="#_x0000_s1047"/>
        <o:r id="V:Rule9" type="connector" idref="#_x0000_s1048"/>
        <o:r id="V:Rule10" type="connector" idref="#_x0000_s1050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D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90</cp:revision>
  <cp:lastPrinted>2021-03-16T23:09:00Z</cp:lastPrinted>
  <dcterms:created xsi:type="dcterms:W3CDTF">2020-04-06T09:52:00Z</dcterms:created>
  <dcterms:modified xsi:type="dcterms:W3CDTF">2022-04-07T02:45:00Z</dcterms:modified>
</cp:coreProperties>
</file>